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  <w:gridCol w:w="2835"/>
      </w:tblGrid>
      <w:tr w:rsidR="007E1044" w:rsidRPr="006E7559" w:rsidTr="006E7559">
        <w:tc>
          <w:tcPr>
            <w:tcW w:w="1838" w:type="dxa"/>
          </w:tcPr>
          <w:p w:rsidR="00FB65CB" w:rsidRPr="006E7559" w:rsidRDefault="00FB65CB" w:rsidP="00FB65C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E7559">
              <w:rPr>
                <w:b/>
                <w:sz w:val="24"/>
                <w:szCs w:val="24"/>
              </w:rPr>
              <w:t xml:space="preserve">GRAAD 10       </w:t>
            </w:r>
          </w:p>
        </w:tc>
        <w:tc>
          <w:tcPr>
            <w:tcW w:w="5245" w:type="dxa"/>
            <w:vAlign w:val="bottom"/>
          </w:tcPr>
          <w:p w:rsidR="007E1044" w:rsidRPr="006E7559" w:rsidRDefault="00FB65CB" w:rsidP="007E1044">
            <w:pPr>
              <w:jc w:val="center"/>
              <w:rPr>
                <w:b/>
                <w:sz w:val="24"/>
                <w:szCs w:val="24"/>
              </w:rPr>
            </w:pPr>
            <w:r w:rsidRPr="006E7559">
              <w:rPr>
                <w:b/>
                <w:sz w:val="24"/>
                <w:szCs w:val="24"/>
              </w:rPr>
              <w:t>VRAESTE</w:t>
            </w:r>
            <w:r w:rsidR="00360FA0" w:rsidRPr="006E7559">
              <w:rPr>
                <w:b/>
                <w:sz w:val="24"/>
                <w:szCs w:val="24"/>
              </w:rPr>
              <w:t>L</w:t>
            </w:r>
            <w:r w:rsidRPr="006E7559">
              <w:rPr>
                <w:b/>
                <w:sz w:val="24"/>
                <w:szCs w:val="24"/>
              </w:rPr>
              <w:t xml:space="preserve"> 2</w:t>
            </w:r>
          </w:p>
          <w:p w:rsidR="007E1044" w:rsidRPr="006E7559" w:rsidRDefault="007E1044" w:rsidP="007E1044">
            <w:pPr>
              <w:jc w:val="center"/>
              <w:rPr>
                <w:b/>
                <w:sz w:val="24"/>
                <w:szCs w:val="24"/>
              </w:rPr>
            </w:pPr>
          </w:p>
          <w:p w:rsidR="00FB65CB" w:rsidRPr="006E7559" w:rsidRDefault="007E1044" w:rsidP="007E1044">
            <w:pPr>
              <w:jc w:val="center"/>
              <w:rPr>
                <w:b/>
                <w:sz w:val="24"/>
                <w:szCs w:val="24"/>
              </w:rPr>
            </w:pPr>
            <w:r w:rsidRPr="006E7559">
              <w:rPr>
                <w:b/>
                <w:sz w:val="24"/>
                <w:szCs w:val="24"/>
              </w:rPr>
              <w:t>AFRIKAANS EERSTE ADDISIONELE TAAL</w:t>
            </w:r>
          </w:p>
          <w:p w:rsidR="007E1044" w:rsidRPr="006E7559" w:rsidRDefault="007E1044" w:rsidP="007E10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B65CB" w:rsidRPr="006E7559" w:rsidRDefault="00FB65CB" w:rsidP="00FB65CB">
            <w:pPr>
              <w:jc w:val="right"/>
              <w:rPr>
                <w:b/>
                <w:sz w:val="24"/>
                <w:szCs w:val="24"/>
              </w:rPr>
            </w:pPr>
            <w:r w:rsidRPr="006E7559">
              <w:rPr>
                <w:b/>
                <w:sz w:val="24"/>
                <w:szCs w:val="24"/>
              </w:rPr>
              <w:t>JUNIE 2018</w:t>
            </w:r>
          </w:p>
        </w:tc>
      </w:tr>
      <w:tr w:rsidR="007E1044" w:rsidRPr="006E7559" w:rsidTr="006E7559">
        <w:trPr>
          <w:trHeight w:val="484"/>
        </w:trPr>
        <w:tc>
          <w:tcPr>
            <w:tcW w:w="1838" w:type="dxa"/>
          </w:tcPr>
          <w:p w:rsidR="00FB65CB" w:rsidRPr="006E7559" w:rsidRDefault="00FB65CB" w:rsidP="00FB65CB">
            <w:pPr>
              <w:rPr>
                <w:b/>
                <w:sz w:val="24"/>
                <w:szCs w:val="24"/>
              </w:rPr>
            </w:pPr>
            <w:r w:rsidRPr="006E7559">
              <w:rPr>
                <w:b/>
                <w:sz w:val="24"/>
                <w:szCs w:val="24"/>
              </w:rPr>
              <w:t>TYD: 2 UUR</w:t>
            </w:r>
          </w:p>
          <w:p w:rsidR="00FB65CB" w:rsidRPr="006E7559" w:rsidRDefault="00FB65CB" w:rsidP="00FB65CB">
            <w:pPr>
              <w:rPr>
                <w:b/>
                <w:sz w:val="24"/>
                <w:szCs w:val="24"/>
              </w:rPr>
            </w:pPr>
          </w:p>
          <w:p w:rsidR="00360FA0" w:rsidRPr="006E7559" w:rsidRDefault="00360FA0" w:rsidP="00FB65CB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5CB" w:rsidRPr="006E7559" w:rsidRDefault="00FB65CB" w:rsidP="00360FA0">
            <w:pPr>
              <w:jc w:val="center"/>
              <w:rPr>
                <w:b/>
                <w:sz w:val="24"/>
                <w:szCs w:val="24"/>
              </w:rPr>
            </w:pPr>
            <w:r w:rsidRPr="006E7559">
              <w:rPr>
                <w:b/>
                <w:sz w:val="24"/>
                <w:szCs w:val="24"/>
              </w:rPr>
              <w:t>MEMORANDUM</w:t>
            </w:r>
          </w:p>
        </w:tc>
        <w:tc>
          <w:tcPr>
            <w:tcW w:w="2835" w:type="dxa"/>
          </w:tcPr>
          <w:p w:rsidR="00FB65CB" w:rsidRPr="006E7559" w:rsidRDefault="00FB65CB" w:rsidP="00FB65CB">
            <w:pPr>
              <w:jc w:val="right"/>
              <w:rPr>
                <w:b/>
                <w:sz w:val="24"/>
                <w:szCs w:val="24"/>
              </w:rPr>
            </w:pPr>
            <w:r w:rsidRPr="006E7559">
              <w:rPr>
                <w:b/>
                <w:sz w:val="24"/>
                <w:szCs w:val="24"/>
              </w:rPr>
              <w:t>PUNTE: 70</w:t>
            </w:r>
          </w:p>
        </w:tc>
      </w:tr>
    </w:tbl>
    <w:p w:rsidR="006E7559" w:rsidRPr="006E7559" w:rsidRDefault="006E7559">
      <w:pPr>
        <w:rPr>
          <w:b/>
          <w:sz w:val="24"/>
          <w:szCs w:val="24"/>
        </w:rPr>
      </w:pPr>
    </w:p>
    <w:p w:rsidR="007E1044" w:rsidRPr="006E7559" w:rsidRDefault="006E7559">
      <w:pPr>
        <w:rPr>
          <w:b/>
          <w:sz w:val="24"/>
          <w:szCs w:val="24"/>
        </w:rPr>
      </w:pPr>
      <w:r w:rsidRPr="006E7559">
        <w:rPr>
          <w:b/>
          <w:sz w:val="24"/>
          <w:szCs w:val="24"/>
        </w:rPr>
        <w:t>AFDELING A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84"/>
        <w:gridCol w:w="8468"/>
        <w:gridCol w:w="566"/>
      </w:tblGrid>
      <w:tr w:rsidR="007E1044" w:rsidRPr="006E7559" w:rsidTr="006E7559">
        <w:tc>
          <w:tcPr>
            <w:tcW w:w="884" w:type="dxa"/>
          </w:tcPr>
          <w:p w:rsidR="00360FA0" w:rsidRPr="006E7559" w:rsidRDefault="00360FA0" w:rsidP="007E104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8" w:type="dxa"/>
          </w:tcPr>
          <w:p w:rsidR="00360FA0" w:rsidRPr="006E7559" w:rsidRDefault="00360FA0" w:rsidP="007E104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559">
              <w:rPr>
                <w:rFonts w:ascii="Arial" w:hAnsi="Arial" w:cs="Arial"/>
                <w:b/>
                <w:sz w:val="24"/>
                <w:szCs w:val="24"/>
              </w:rPr>
              <w:t xml:space="preserve">VRAAG 1: All is fair in love and war.                           </w:t>
            </w:r>
            <w:r w:rsidR="007E1044" w:rsidRPr="006E7559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6E7559">
              <w:rPr>
                <w:rFonts w:ascii="Arial" w:hAnsi="Arial" w:cs="Arial"/>
                <w:b/>
                <w:sz w:val="24"/>
                <w:szCs w:val="24"/>
              </w:rPr>
              <w:t>Jan van Tonder</w:t>
            </w:r>
          </w:p>
        </w:tc>
        <w:tc>
          <w:tcPr>
            <w:tcW w:w="566" w:type="dxa"/>
          </w:tcPr>
          <w:p w:rsidR="00360FA0" w:rsidRPr="006E7559" w:rsidRDefault="00360FA0" w:rsidP="007E104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1044" w:rsidRPr="006E7559" w:rsidTr="006E7559">
        <w:tc>
          <w:tcPr>
            <w:tcW w:w="884" w:type="dxa"/>
          </w:tcPr>
          <w:p w:rsidR="00FB65CB" w:rsidRPr="006E7559" w:rsidRDefault="00FB65CB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468" w:type="dxa"/>
          </w:tcPr>
          <w:p w:rsidR="00FB65CB" w:rsidRPr="006E7559" w:rsidRDefault="00FB65CB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Dit verwys na ’n bekende Engelse idoom.</w:t>
            </w:r>
            <w:r w:rsidR="00360FA0" w:rsidRPr="006E7559">
              <w:rPr>
                <w:rFonts w:ascii="Wingdings" w:hAnsi="Wingdings" w:cs="Arial"/>
                <w:sz w:val="24"/>
                <w:szCs w:val="24"/>
              </w:rPr>
              <w:t></w:t>
            </w:r>
            <w:r w:rsidRPr="006E7559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FB65CB" w:rsidRPr="006E7559" w:rsidRDefault="00FB65CB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Dit kom uit die Engelse Digter John Lyly se gedig Eup</w:t>
            </w:r>
            <w:r w:rsidR="007E1044" w:rsidRPr="006E7559">
              <w:rPr>
                <w:rFonts w:ascii="Arial" w:hAnsi="Arial" w:cs="Arial"/>
                <w:sz w:val="24"/>
                <w:szCs w:val="24"/>
              </w:rPr>
              <w:t>h</w:t>
            </w:r>
            <w:r w:rsidRPr="006E7559">
              <w:rPr>
                <w:rFonts w:ascii="Arial" w:hAnsi="Arial" w:cs="Arial"/>
                <w:sz w:val="24"/>
                <w:szCs w:val="24"/>
              </w:rPr>
              <w:t>eus.</w:t>
            </w:r>
            <w:r w:rsidR="00360FA0"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FB65CB" w:rsidRPr="006E7559" w:rsidRDefault="00FB65CB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E1044" w:rsidRPr="006E7559" w:rsidTr="006E7559">
        <w:tc>
          <w:tcPr>
            <w:tcW w:w="884" w:type="dxa"/>
          </w:tcPr>
          <w:p w:rsidR="00FB65CB" w:rsidRPr="006E7559" w:rsidRDefault="00FB65CB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468" w:type="dxa"/>
          </w:tcPr>
          <w:p w:rsidR="00FB65CB" w:rsidRPr="006E7559" w:rsidRDefault="00FB65CB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By die skool.</w:t>
            </w:r>
            <w:r w:rsidR="00360FA0"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FB65CB" w:rsidRPr="006E7559" w:rsidRDefault="00FB65CB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E1044" w:rsidRPr="006E7559" w:rsidTr="006E7559">
        <w:tc>
          <w:tcPr>
            <w:tcW w:w="884" w:type="dxa"/>
          </w:tcPr>
          <w:p w:rsidR="00FB65CB" w:rsidRPr="006E7559" w:rsidRDefault="00FB65CB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468" w:type="dxa"/>
          </w:tcPr>
          <w:p w:rsidR="00FB65CB" w:rsidRPr="006E7559" w:rsidRDefault="00360FA0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Wald</w:t>
            </w:r>
            <w:r w:rsidR="00FB65CB" w:rsidRPr="006E7559">
              <w:rPr>
                <w:rFonts w:ascii="Arial" w:hAnsi="Arial" w:cs="Arial"/>
                <w:sz w:val="24"/>
                <w:szCs w:val="24"/>
              </w:rPr>
              <w:t>emar was aantrek</w:t>
            </w:r>
            <w:r w:rsidR="00113B07" w:rsidRPr="006E7559">
              <w:rPr>
                <w:rFonts w:ascii="Arial" w:hAnsi="Arial" w:cs="Arial"/>
                <w:sz w:val="24"/>
                <w:szCs w:val="24"/>
              </w:rPr>
              <w:t>lik</w:t>
            </w:r>
            <w:r w:rsidR="00FB65CB" w:rsidRPr="006E7559">
              <w:rPr>
                <w:rFonts w:ascii="Arial" w:hAnsi="Arial" w:cs="Arial"/>
                <w:sz w:val="24"/>
                <w:szCs w:val="24"/>
              </w:rPr>
              <w:t>/fris gebou.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  <w:p w:rsidR="00FB65CB" w:rsidRPr="006E7559" w:rsidRDefault="00FB65CB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 xml:space="preserve">Hy was </w:t>
            </w:r>
            <w:r w:rsidR="00360FA0" w:rsidRPr="006E7559">
              <w:rPr>
                <w:rFonts w:ascii="Arial" w:hAnsi="Arial" w:cs="Arial"/>
                <w:sz w:val="24"/>
                <w:szCs w:val="24"/>
              </w:rPr>
              <w:t>’n goeie/</w:t>
            </w:r>
            <w:r w:rsidRPr="006E7559">
              <w:rPr>
                <w:rFonts w:ascii="Arial" w:hAnsi="Arial" w:cs="Arial"/>
                <w:sz w:val="24"/>
                <w:szCs w:val="24"/>
              </w:rPr>
              <w:t>sterk rugbyspeler.</w:t>
            </w:r>
            <w:r w:rsidR="00360FA0"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FB65CB" w:rsidRPr="006E7559" w:rsidRDefault="00FB65CB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7E1044" w:rsidRPr="006E7559" w:rsidTr="006E7559">
        <w:tc>
          <w:tcPr>
            <w:tcW w:w="884" w:type="dxa"/>
          </w:tcPr>
          <w:p w:rsidR="00FB65CB" w:rsidRPr="006E7559" w:rsidRDefault="00FB65CB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468" w:type="dxa"/>
          </w:tcPr>
          <w:p w:rsidR="00FB65CB" w:rsidRPr="006E7559" w:rsidRDefault="00360FA0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Dit verwys na Helena van Troje./Helen of Troy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FB65CB" w:rsidRPr="006E7559" w:rsidRDefault="00360FA0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E1044" w:rsidRPr="006E7559" w:rsidTr="006E7559">
        <w:tc>
          <w:tcPr>
            <w:tcW w:w="884" w:type="dxa"/>
          </w:tcPr>
          <w:p w:rsidR="00FB65CB" w:rsidRPr="006E7559" w:rsidRDefault="00360FA0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8468" w:type="dxa"/>
          </w:tcPr>
          <w:p w:rsidR="00FB65CB" w:rsidRPr="006E7559" w:rsidRDefault="00113B07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Sonstraal/helder lig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FB65CB" w:rsidRPr="006E7559" w:rsidRDefault="00113B07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E1044" w:rsidRPr="006E7559" w:rsidTr="006E7559">
        <w:tc>
          <w:tcPr>
            <w:tcW w:w="884" w:type="dxa"/>
          </w:tcPr>
          <w:p w:rsidR="00FB65CB" w:rsidRPr="006E7559" w:rsidRDefault="00113B07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8468" w:type="dxa"/>
          </w:tcPr>
          <w:p w:rsidR="00FB65CB" w:rsidRPr="006E7559" w:rsidRDefault="00113B07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Hy sou Waldemar mislei deur hom te bevriend om sodoende tyd met Helena deur te bring en haar hart te verower.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FB65CB" w:rsidRPr="006E7559" w:rsidRDefault="00113B07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E1044" w:rsidRPr="006E7559" w:rsidTr="006E7559">
        <w:tc>
          <w:tcPr>
            <w:tcW w:w="884" w:type="dxa"/>
          </w:tcPr>
          <w:p w:rsidR="00FB65CB" w:rsidRPr="006E7559" w:rsidRDefault="00113B07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8468" w:type="dxa"/>
          </w:tcPr>
          <w:p w:rsidR="00FB65CB" w:rsidRPr="006E7559" w:rsidRDefault="00113B07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Ja. Sy werk planne uit /dink aan idees oor hoe Edwill in Helena se hart moet kruip.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  <w:r w:rsidRPr="006E7559">
              <w:rPr>
                <w:rFonts w:ascii="Arial" w:hAnsi="Arial" w:cs="Arial"/>
                <w:sz w:val="24"/>
                <w:szCs w:val="24"/>
              </w:rPr>
              <w:t>/om Helena van Waldemar af te rokkel.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FB65CB" w:rsidRPr="006E7559" w:rsidRDefault="00113B07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E1044" w:rsidRPr="006E7559" w:rsidTr="006E7559">
        <w:tc>
          <w:tcPr>
            <w:tcW w:w="884" w:type="dxa"/>
          </w:tcPr>
          <w:p w:rsidR="00FB65CB" w:rsidRPr="006E7559" w:rsidRDefault="00113B07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8468" w:type="dxa"/>
          </w:tcPr>
          <w:p w:rsidR="00FB65CB" w:rsidRPr="006E7559" w:rsidRDefault="00113B07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Ons het die swakplek/kwesbare plek in hul verhouding.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FB65CB" w:rsidRPr="006E7559" w:rsidRDefault="00691F56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E1044" w:rsidRPr="006E7559" w:rsidTr="006E7559">
        <w:tc>
          <w:tcPr>
            <w:tcW w:w="884" w:type="dxa"/>
          </w:tcPr>
          <w:p w:rsidR="00113B07" w:rsidRPr="006E7559" w:rsidRDefault="00691F56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1.9.1</w:t>
            </w:r>
          </w:p>
        </w:tc>
        <w:tc>
          <w:tcPr>
            <w:tcW w:w="8468" w:type="dxa"/>
          </w:tcPr>
          <w:p w:rsidR="00113B07" w:rsidRPr="006E7559" w:rsidRDefault="00691F56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Helena se hart.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113B07" w:rsidRPr="006E7559" w:rsidRDefault="00691F56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E1044" w:rsidRPr="006E7559" w:rsidTr="006E7559">
        <w:tc>
          <w:tcPr>
            <w:tcW w:w="884" w:type="dxa"/>
          </w:tcPr>
          <w:p w:rsidR="00113B07" w:rsidRPr="006E7559" w:rsidRDefault="00691F56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1.9.2</w:t>
            </w:r>
          </w:p>
        </w:tc>
        <w:tc>
          <w:tcPr>
            <w:tcW w:w="8468" w:type="dxa"/>
          </w:tcPr>
          <w:p w:rsidR="00113B07" w:rsidRPr="006E7559" w:rsidRDefault="00691F56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Waldemar</w:t>
            </w:r>
            <w:r w:rsidR="00FF3BF1" w:rsidRPr="006E75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7559">
              <w:rPr>
                <w:rFonts w:ascii="Arial" w:hAnsi="Arial" w:cs="Arial"/>
                <w:sz w:val="24"/>
                <w:szCs w:val="24"/>
              </w:rPr>
              <w:t>- In die openbaar/ in Helena hulle se sitkamer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  <w:p w:rsidR="00691F56" w:rsidRPr="006E7559" w:rsidRDefault="00691F56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Edwill</w:t>
            </w:r>
            <w:r w:rsidR="00FF3BF1" w:rsidRPr="006E75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7559">
              <w:rPr>
                <w:rFonts w:ascii="Arial" w:hAnsi="Arial" w:cs="Arial"/>
                <w:sz w:val="24"/>
                <w:szCs w:val="24"/>
              </w:rPr>
              <w:t>- In die skoolgange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113B07" w:rsidRPr="006E7559" w:rsidRDefault="00691F56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7E1044" w:rsidRPr="006E7559" w:rsidTr="006E7559">
        <w:tc>
          <w:tcPr>
            <w:tcW w:w="884" w:type="dxa"/>
          </w:tcPr>
          <w:p w:rsidR="00113B07" w:rsidRPr="006E7559" w:rsidRDefault="00FF3BF1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1.9.3</w:t>
            </w:r>
          </w:p>
        </w:tc>
        <w:tc>
          <w:tcPr>
            <w:tcW w:w="8468" w:type="dxa"/>
          </w:tcPr>
          <w:p w:rsidR="00113B07" w:rsidRPr="006E7559" w:rsidRDefault="00FF3BF1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Hy het gedeeltes van liefdesgediggies opgesê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113B07" w:rsidRPr="006E7559" w:rsidRDefault="00FF3BF1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E1044" w:rsidRPr="006E7559" w:rsidTr="006E7559">
        <w:tc>
          <w:tcPr>
            <w:tcW w:w="884" w:type="dxa"/>
          </w:tcPr>
          <w:p w:rsidR="00113B07" w:rsidRPr="006E7559" w:rsidRDefault="00FF3BF1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8468" w:type="dxa"/>
          </w:tcPr>
          <w:p w:rsidR="00113B07" w:rsidRPr="006E7559" w:rsidRDefault="00FF3BF1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Dit is ’n pynlose sterfte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113B07" w:rsidRPr="006E7559" w:rsidRDefault="00FF3BF1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E1044" w:rsidRPr="006E7559" w:rsidTr="006E7559">
        <w:tc>
          <w:tcPr>
            <w:tcW w:w="884" w:type="dxa"/>
          </w:tcPr>
          <w:p w:rsidR="00113B07" w:rsidRPr="006E7559" w:rsidRDefault="00FF3BF1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8468" w:type="dxa"/>
          </w:tcPr>
          <w:p w:rsidR="00113B07" w:rsidRPr="006E7559" w:rsidRDefault="00FF3BF1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Hy moes ’n gedig uit sy binneste skryf/Hy moes sy eie liefdesgedig skryf.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113B07" w:rsidRPr="006E7559" w:rsidRDefault="00FF3BF1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E1044" w:rsidRPr="006E7559" w:rsidTr="006E7559">
        <w:tc>
          <w:tcPr>
            <w:tcW w:w="884" w:type="dxa"/>
          </w:tcPr>
          <w:p w:rsidR="00113B07" w:rsidRPr="006E7559" w:rsidRDefault="00FF3BF1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8468" w:type="dxa"/>
          </w:tcPr>
          <w:p w:rsidR="00113B07" w:rsidRPr="006E7559" w:rsidRDefault="00FF3BF1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All is fair in love and war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113B07" w:rsidRPr="006E7559" w:rsidRDefault="00FF3BF1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E1044" w:rsidRPr="006E7559" w:rsidTr="006E7559">
        <w:tc>
          <w:tcPr>
            <w:tcW w:w="884" w:type="dxa"/>
          </w:tcPr>
          <w:p w:rsidR="00FF3BF1" w:rsidRPr="006E7559" w:rsidRDefault="00FF3BF1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8468" w:type="dxa"/>
          </w:tcPr>
          <w:p w:rsidR="00FF3BF1" w:rsidRPr="006E7559" w:rsidRDefault="00FF3BF1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Nee. Waldemar het sy gedig opgetel en die gedig aan Helena opgesê.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FF3BF1" w:rsidRPr="006E7559" w:rsidRDefault="00FF3BF1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E1044" w:rsidRPr="006E7559" w:rsidTr="006E7559">
        <w:tc>
          <w:tcPr>
            <w:tcW w:w="884" w:type="dxa"/>
          </w:tcPr>
          <w:p w:rsidR="00FF3BF1" w:rsidRPr="006E7559" w:rsidRDefault="00FF3BF1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8468" w:type="dxa"/>
          </w:tcPr>
          <w:p w:rsidR="00FF3BF1" w:rsidRPr="006E7559" w:rsidRDefault="00FF3BF1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Tragiese</w:t>
            </w:r>
            <w:r w:rsidR="007E1044"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FF3BF1" w:rsidRPr="006E7559" w:rsidRDefault="00FF3BF1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E1044" w:rsidRPr="006E7559" w:rsidTr="006E7559">
        <w:tc>
          <w:tcPr>
            <w:tcW w:w="884" w:type="dxa"/>
          </w:tcPr>
          <w:p w:rsidR="00FF3BF1" w:rsidRPr="006E7559" w:rsidRDefault="00FF3BF1" w:rsidP="007E10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8" w:type="dxa"/>
            <w:vAlign w:val="bottom"/>
          </w:tcPr>
          <w:p w:rsidR="00FF3BF1" w:rsidRPr="006E7559" w:rsidRDefault="00FF3BF1" w:rsidP="007E1044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E7559">
              <w:rPr>
                <w:rFonts w:ascii="Arial" w:hAnsi="Arial" w:cs="Arial"/>
                <w:b/>
                <w:sz w:val="24"/>
                <w:szCs w:val="24"/>
              </w:rPr>
              <w:t>[18]</w:t>
            </w:r>
          </w:p>
        </w:tc>
        <w:tc>
          <w:tcPr>
            <w:tcW w:w="566" w:type="dxa"/>
          </w:tcPr>
          <w:p w:rsidR="00FF3BF1" w:rsidRPr="006E7559" w:rsidRDefault="00FF3BF1" w:rsidP="007E10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559" w:rsidRDefault="006E7559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84"/>
        <w:gridCol w:w="8468"/>
        <w:gridCol w:w="566"/>
      </w:tblGrid>
      <w:tr w:rsidR="00D85D8C" w:rsidRPr="006E7559" w:rsidTr="006E7559">
        <w:tc>
          <w:tcPr>
            <w:tcW w:w="884" w:type="dxa"/>
          </w:tcPr>
          <w:p w:rsidR="00D85D8C" w:rsidRPr="006E7559" w:rsidRDefault="00D85D8C" w:rsidP="007E10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8" w:type="dxa"/>
          </w:tcPr>
          <w:p w:rsidR="00D85D8C" w:rsidRPr="006E7559" w:rsidRDefault="00D85D8C" w:rsidP="007E104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559">
              <w:rPr>
                <w:rFonts w:ascii="Arial" w:hAnsi="Arial" w:cs="Arial"/>
                <w:b/>
                <w:sz w:val="24"/>
                <w:szCs w:val="24"/>
              </w:rPr>
              <w:t xml:space="preserve">VRAAG 2: Die krieketkolf               </w:t>
            </w:r>
            <w:r w:rsidR="007E1044" w:rsidRPr="006E755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Pr="006E7559">
              <w:rPr>
                <w:rFonts w:ascii="Arial" w:hAnsi="Arial" w:cs="Arial"/>
                <w:b/>
                <w:sz w:val="24"/>
                <w:szCs w:val="24"/>
              </w:rPr>
              <w:t>Erns Grundling</w:t>
            </w:r>
          </w:p>
        </w:tc>
        <w:tc>
          <w:tcPr>
            <w:tcW w:w="566" w:type="dxa"/>
          </w:tcPr>
          <w:p w:rsidR="00D85D8C" w:rsidRPr="006E7559" w:rsidRDefault="00D85D8C" w:rsidP="007E104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BF1" w:rsidRPr="006E7559" w:rsidTr="006E7559">
        <w:tc>
          <w:tcPr>
            <w:tcW w:w="884" w:type="dxa"/>
          </w:tcPr>
          <w:p w:rsidR="00FF3BF1" w:rsidRPr="006E7559" w:rsidRDefault="00D85D8C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468" w:type="dxa"/>
          </w:tcPr>
          <w:p w:rsidR="00FF3BF1" w:rsidRPr="006E7559" w:rsidRDefault="00FF3BF1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derdepersoonverteller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FF3BF1" w:rsidRPr="006E7559" w:rsidRDefault="00FF3BF1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FF3BF1" w:rsidRPr="006E7559" w:rsidTr="006E7559">
        <w:tc>
          <w:tcPr>
            <w:tcW w:w="884" w:type="dxa"/>
          </w:tcPr>
          <w:p w:rsidR="00FF3BF1" w:rsidRPr="006E7559" w:rsidRDefault="00D85D8C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468" w:type="dxa"/>
          </w:tcPr>
          <w:p w:rsidR="00FF3BF1" w:rsidRPr="006E7559" w:rsidRDefault="00D85D8C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Hy ken al die karakters se gedagtes en gevoelens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FF3BF1" w:rsidRPr="006E7559" w:rsidRDefault="00D85D8C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FF3BF1" w:rsidRPr="006E7559" w:rsidTr="006E7559">
        <w:tc>
          <w:tcPr>
            <w:tcW w:w="884" w:type="dxa"/>
          </w:tcPr>
          <w:p w:rsidR="00FF3BF1" w:rsidRPr="006E7559" w:rsidRDefault="00D85D8C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8468" w:type="dxa"/>
          </w:tcPr>
          <w:p w:rsidR="00FF3BF1" w:rsidRPr="006E7559" w:rsidRDefault="00D85D8C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Opwinding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  <w:r w:rsidRPr="006E7559">
              <w:rPr>
                <w:rFonts w:ascii="Arial" w:hAnsi="Arial" w:cs="Arial"/>
                <w:sz w:val="24"/>
                <w:szCs w:val="24"/>
              </w:rPr>
              <w:t xml:space="preserve"> opgewondenheid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FF3BF1" w:rsidRPr="006E7559" w:rsidRDefault="00D85D8C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FF3BF1" w:rsidRPr="006E7559" w:rsidTr="006E7559">
        <w:tc>
          <w:tcPr>
            <w:tcW w:w="884" w:type="dxa"/>
          </w:tcPr>
          <w:p w:rsidR="00FF3BF1" w:rsidRPr="006E7559" w:rsidRDefault="00D85D8C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468" w:type="dxa"/>
          </w:tcPr>
          <w:p w:rsidR="00FF3BF1" w:rsidRPr="006E7559" w:rsidRDefault="00D85D8C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Hulle praat tienertaal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  <w:p w:rsidR="00D85D8C" w:rsidRPr="006E7559" w:rsidRDefault="00D85D8C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Hulle stamp vuis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FF3BF1" w:rsidRPr="006E7559" w:rsidRDefault="00D85D8C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FF3BF1" w:rsidRPr="006E7559" w:rsidTr="006E7559">
        <w:tc>
          <w:tcPr>
            <w:tcW w:w="884" w:type="dxa"/>
          </w:tcPr>
          <w:p w:rsidR="00FF3BF1" w:rsidRPr="006E7559" w:rsidRDefault="00D85D8C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8468" w:type="dxa"/>
          </w:tcPr>
          <w:p w:rsidR="00FF3BF1" w:rsidRPr="006E7559" w:rsidRDefault="00D85D8C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Hy sien sy pa by sy Lexus onder ’n koelteboom staan.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  <w:r w:rsidRPr="006E7559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D85D8C" w:rsidRPr="006E7559" w:rsidRDefault="00D85D8C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Sy pa troon bokant die oop deur van sy motor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D85D8C" w:rsidRPr="006E7559" w:rsidRDefault="00D85D8C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FF3BF1" w:rsidRPr="006E7559" w:rsidRDefault="00D85D8C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FF3BF1" w:rsidRPr="006E7559" w:rsidTr="006E7559">
        <w:tc>
          <w:tcPr>
            <w:tcW w:w="884" w:type="dxa"/>
          </w:tcPr>
          <w:p w:rsidR="00FF3BF1" w:rsidRPr="006E7559" w:rsidRDefault="00D85D8C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8468" w:type="dxa"/>
          </w:tcPr>
          <w:p w:rsidR="00FF3BF1" w:rsidRPr="006E7559" w:rsidRDefault="00D85D8C" w:rsidP="007E104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Hy wil graag sy pa trots maak deur goeie krieket te speel.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  <w:p w:rsidR="00D85D8C" w:rsidRPr="006E7559" w:rsidRDefault="00D85D8C" w:rsidP="007E1044">
            <w:pPr>
              <w:spacing w:line="276" w:lineRule="auto"/>
              <w:rPr>
                <w:rFonts w:ascii="Wingdings" w:hAnsi="Wingdings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Hy verkeer onder druk om goeie krieket te speel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  <w:p w:rsidR="007B5DDD" w:rsidRPr="006E7559" w:rsidRDefault="007B5DDD" w:rsidP="007E104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Hy wil net so goed soos sy pa in krieket wees.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FF3BF1" w:rsidRPr="006E7559" w:rsidRDefault="00D85D8C" w:rsidP="007E104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FF3BF1" w:rsidRPr="006E7559" w:rsidTr="006E7559">
        <w:tc>
          <w:tcPr>
            <w:tcW w:w="884" w:type="dxa"/>
          </w:tcPr>
          <w:p w:rsidR="00FF3BF1" w:rsidRPr="006E7559" w:rsidRDefault="00D85D8C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8468" w:type="dxa"/>
          </w:tcPr>
          <w:p w:rsidR="00FF3BF1" w:rsidRPr="006E7559" w:rsidRDefault="00D85D8C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Ja. Hy ry ’n luukse motor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FF3BF1" w:rsidRPr="006E7559" w:rsidRDefault="00D85D8C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FF3BF1" w:rsidRPr="006E7559" w:rsidTr="006E7559">
        <w:tc>
          <w:tcPr>
            <w:tcW w:w="884" w:type="dxa"/>
          </w:tcPr>
          <w:p w:rsidR="00FF3BF1" w:rsidRPr="006E7559" w:rsidRDefault="007B5DDD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8468" w:type="dxa"/>
          </w:tcPr>
          <w:p w:rsidR="00FF3BF1" w:rsidRPr="006E7559" w:rsidRDefault="007B5DDD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Daar was sportbiokot tydens Apartheid.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  <w:p w:rsidR="007B5DDD" w:rsidRPr="006E7559" w:rsidRDefault="007B5DDD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Toe die sportbiokot oor was, was sy pa se beste krieketjare verby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  <w:r w:rsidRPr="006E75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B5DDD" w:rsidRPr="006E7559" w:rsidRDefault="007B5DDD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Hy was beseer tydens ’n fietsryongeluk.</w:t>
            </w:r>
            <w:r w:rsidR="007E1044" w:rsidRPr="006E7559">
              <w:rPr>
                <w:rFonts w:ascii="Wingdings" w:hAnsi="Wingdings" w:cs="Arial"/>
                <w:sz w:val="24"/>
                <w:szCs w:val="24"/>
              </w:rPr>
              <w:t></w:t>
            </w:r>
            <w:r w:rsidR="007E1044" w:rsidRPr="006E7559">
              <w:rPr>
                <w:rFonts w:ascii="Wingdings" w:hAnsi="Wingdings" w:cs="Arial"/>
                <w:sz w:val="24"/>
                <w:szCs w:val="24"/>
              </w:rPr>
              <w:t></w:t>
            </w:r>
            <w:r w:rsidR="007E1044" w:rsidRPr="006E7559">
              <w:rPr>
                <w:rFonts w:ascii="Wingdings" w:hAnsi="Wingdings" w:cs="Arial"/>
                <w:sz w:val="24"/>
                <w:szCs w:val="24"/>
              </w:rPr>
              <w:t></w:t>
            </w:r>
            <w:r w:rsidR="007E1044" w:rsidRPr="006E7559">
              <w:rPr>
                <w:rFonts w:ascii="Wingdings" w:hAnsi="Wingdings" w:cs="Arial"/>
                <w:sz w:val="24"/>
                <w:szCs w:val="24"/>
              </w:rPr>
              <w:t></w:t>
            </w:r>
            <w:r w:rsidR="007E1044" w:rsidRPr="006E7559">
              <w:rPr>
                <w:rFonts w:ascii="Wingdings" w:hAnsi="Wingdings" w:cs="Arial"/>
                <w:sz w:val="24"/>
                <w:szCs w:val="24"/>
              </w:rPr>
              <w:t></w:t>
            </w:r>
            <w:r w:rsidR="007E1044" w:rsidRPr="006E7559">
              <w:rPr>
                <w:rFonts w:ascii="Wingdings" w:hAnsi="Wingdings" w:cs="Arial"/>
                <w:sz w:val="24"/>
                <w:szCs w:val="24"/>
              </w:rPr>
              <w:t></w:t>
            </w:r>
            <w:r w:rsidR="006E7559">
              <w:rPr>
                <w:rFonts w:ascii="Wingdings" w:hAnsi="Wingdings" w:cs="Arial"/>
                <w:sz w:val="24"/>
                <w:szCs w:val="24"/>
              </w:rPr>
              <w:t></w:t>
            </w:r>
            <w:r w:rsidR="006E7559">
              <w:rPr>
                <w:rFonts w:ascii="Wingdings" w:hAnsi="Wingdings" w:cs="Arial"/>
                <w:sz w:val="24"/>
                <w:szCs w:val="24"/>
              </w:rPr>
              <w:t></w:t>
            </w:r>
            <w:r w:rsidR="006E7559">
              <w:rPr>
                <w:rFonts w:ascii="Wingdings" w:hAnsi="Wingdings" w:cs="Arial"/>
                <w:sz w:val="24"/>
                <w:szCs w:val="24"/>
              </w:rPr>
              <w:t></w:t>
            </w:r>
            <w:r w:rsidR="006E7559">
              <w:rPr>
                <w:rFonts w:ascii="Wingdings" w:hAnsi="Wingdings" w:cs="Arial"/>
                <w:sz w:val="24"/>
                <w:szCs w:val="24"/>
              </w:rPr>
              <w:t></w:t>
            </w:r>
            <w:r w:rsidRPr="006E7559">
              <w:rPr>
                <w:rFonts w:ascii="Arial" w:hAnsi="Arial" w:cs="Arial"/>
                <w:sz w:val="24"/>
                <w:szCs w:val="24"/>
              </w:rPr>
              <w:t>(ENIGE TWEE)</w:t>
            </w:r>
          </w:p>
        </w:tc>
        <w:tc>
          <w:tcPr>
            <w:tcW w:w="566" w:type="dxa"/>
          </w:tcPr>
          <w:p w:rsidR="00FF3BF1" w:rsidRPr="006E7559" w:rsidRDefault="007B5DDD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7B5DDD" w:rsidRPr="006E7559" w:rsidTr="006E7559">
        <w:tc>
          <w:tcPr>
            <w:tcW w:w="884" w:type="dxa"/>
          </w:tcPr>
          <w:p w:rsidR="007B5DDD" w:rsidRPr="006E7559" w:rsidRDefault="007B5DDD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8468" w:type="dxa"/>
          </w:tcPr>
          <w:p w:rsidR="007B5DDD" w:rsidRPr="006E7559" w:rsidRDefault="007B5DDD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Onwaar. Okkert was nie so ’n goeie speler soos sy pa nie.</w:t>
            </w:r>
          </w:p>
        </w:tc>
        <w:tc>
          <w:tcPr>
            <w:tcW w:w="566" w:type="dxa"/>
          </w:tcPr>
          <w:p w:rsidR="007B5DDD" w:rsidRPr="006E7559" w:rsidRDefault="007B5DDD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DDD" w:rsidRPr="006E7559" w:rsidTr="006E7559">
        <w:tc>
          <w:tcPr>
            <w:tcW w:w="884" w:type="dxa"/>
          </w:tcPr>
          <w:p w:rsidR="007B5DDD" w:rsidRPr="006E7559" w:rsidRDefault="007B5DDD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2.10.1</w:t>
            </w:r>
          </w:p>
        </w:tc>
        <w:tc>
          <w:tcPr>
            <w:tcW w:w="8468" w:type="dxa"/>
          </w:tcPr>
          <w:p w:rsidR="007B5DDD" w:rsidRPr="006E7559" w:rsidRDefault="007B5DDD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Op hul agterplaas.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7B5DDD" w:rsidRPr="006E7559" w:rsidRDefault="007B5DDD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B5DDD" w:rsidRPr="006E7559" w:rsidTr="006E7559">
        <w:tc>
          <w:tcPr>
            <w:tcW w:w="884" w:type="dxa"/>
          </w:tcPr>
          <w:p w:rsidR="007B5DDD" w:rsidRPr="006E7559" w:rsidRDefault="007B5DDD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2.10.2</w:t>
            </w:r>
          </w:p>
        </w:tc>
        <w:tc>
          <w:tcPr>
            <w:tcW w:w="8468" w:type="dxa"/>
          </w:tcPr>
          <w:p w:rsidR="007B5DDD" w:rsidRPr="006E7559" w:rsidRDefault="007B5DDD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Sy pa neem hom Sondae nette toe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7B5DDD" w:rsidRPr="006E7559" w:rsidRDefault="007B5DDD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B5DDD" w:rsidRPr="006E7559" w:rsidTr="006E7559">
        <w:tc>
          <w:tcPr>
            <w:tcW w:w="884" w:type="dxa"/>
          </w:tcPr>
          <w:p w:rsidR="007B5DDD" w:rsidRPr="006E7559" w:rsidRDefault="007B5DDD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2.10.3</w:t>
            </w:r>
          </w:p>
        </w:tc>
        <w:tc>
          <w:tcPr>
            <w:tcW w:w="8468" w:type="dxa"/>
          </w:tcPr>
          <w:p w:rsidR="007B5DDD" w:rsidRPr="006E7559" w:rsidRDefault="007B5DDD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Okkert se jaloesie teenoor sy pa wat so goed in krieket was.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7B5DDD" w:rsidRPr="006E7559" w:rsidRDefault="007B5DDD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7B5DDD" w:rsidRPr="006E7559" w:rsidTr="006E7559">
        <w:tc>
          <w:tcPr>
            <w:tcW w:w="884" w:type="dxa"/>
          </w:tcPr>
          <w:p w:rsidR="007B5DDD" w:rsidRPr="006E7559" w:rsidRDefault="0045210F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8468" w:type="dxa"/>
          </w:tcPr>
          <w:p w:rsidR="007B5DDD" w:rsidRPr="006E7559" w:rsidRDefault="0045210F" w:rsidP="006E75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Die nuwe skoolvakke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  <w:p w:rsidR="0045210F" w:rsidRPr="006E7559" w:rsidRDefault="0045210F" w:rsidP="006E75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Die matriekboelies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  <w:p w:rsidR="0045210F" w:rsidRPr="006E7559" w:rsidRDefault="0045210F" w:rsidP="006E75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Hy is verlief op Bienkie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  <w:r w:rsidRPr="006E7559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7E1044" w:rsidRPr="006E7559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6E7559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7E1044" w:rsidRPr="006E755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E7559">
              <w:rPr>
                <w:rFonts w:ascii="Arial" w:hAnsi="Arial" w:cs="Arial"/>
                <w:sz w:val="24"/>
                <w:szCs w:val="24"/>
              </w:rPr>
              <w:t>ENIGE EEN</w:t>
            </w:r>
            <w:r w:rsidR="007E1044" w:rsidRPr="006E75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6" w:type="dxa"/>
          </w:tcPr>
          <w:p w:rsidR="007B5DDD" w:rsidRPr="006E7559" w:rsidRDefault="0045210F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45210F" w:rsidRPr="006E7559" w:rsidTr="006E7559">
        <w:tc>
          <w:tcPr>
            <w:tcW w:w="884" w:type="dxa"/>
          </w:tcPr>
          <w:p w:rsidR="0045210F" w:rsidRPr="006E7559" w:rsidRDefault="0045210F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8468" w:type="dxa"/>
          </w:tcPr>
          <w:p w:rsidR="0045210F" w:rsidRPr="006E7559" w:rsidRDefault="0045210F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Ses lopies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45210F" w:rsidRPr="006E7559" w:rsidRDefault="0045210F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45210F" w:rsidRPr="006E7559" w:rsidTr="006E7559">
        <w:tc>
          <w:tcPr>
            <w:tcW w:w="884" w:type="dxa"/>
          </w:tcPr>
          <w:p w:rsidR="0045210F" w:rsidRPr="006E7559" w:rsidRDefault="0045210F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8468" w:type="dxa"/>
          </w:tcPr>
          <w:p w:rsidR="0045210F" w:rsidRPr="006E7559" w:rsidRDefault="0045210F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 xml:space="preserve">Hy sou ’n duur/Kookaburra/ krieketkolf nes sy held (AB de Villiers) s’n kry. </w:t>
            </w:r>
            <w:r w:rsidR="007E1044" w:rsidRPr="006E755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(</w:t>
            </w:r>
            <w:r w:rsidRPr="006E7559">
              <w:rPr>
                <w:rFonts w:ascii="Arial" w:hAnsi="Arial" w:cs="Arial"/>
                <w:sz w:val="24"/>
                <w:szCs w:val="24"/>
              </w:rPr>
              <w:t>ENIGE EEN</w:t>
            </w:r>
            <w:r w:rsidR="007E1044" w:rsidRPr="006E75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6" w:type="dxa"/>
          </w:tcPr>
          <w:p w:rsidR="0045210F" w:rsidRPr="006E7559" w:rsidRDefault="0045210F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45210F" w:rsidRPr="006E7559" w:rsidTr="006E7559">
        <w:tc>
          <w:tcPr>
            <w:tcW w:w="884" w:type="dxa"/>
          </w:tcPr>
          <w:p w:rsidR="0045210F" w:rsidRPr="006E7559" w:rsidRDefault="0045210F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8468" w:type="dxa"/>
          </w:tcPr>
          <w:p w:rsidR="0045210F" w:rsidRPr="006E7559" w:rsidRDefault="0045210F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Sy pa wat hom verwerp.</w:t>
            </w:r>
            <w:r w:rsidRPr="006E7559">
              <w:rPr>
                <w:rFonts w:ascii="Wingdings" w:hAnsi="Wingdings" w:cs="Arial"/>
                <w:sz w:val="24"/>
                <w:szCs w:val="24"/>
              </w:rPr>
              <w:t></w:t>
            </w:r>
            <w:r w:rsidR="007E1044" w:rsidRPr="006E7559">
              <w:rPr>
                <w:rFonts w:ascii="Wingdings" w:hAnsi="Wingdings" w:cs="Arial"/>
                <w:sz w:val="24"/>
                <w:szCs w:val="24"/>
              </w:rPr>
              <w:t></w:t>
            </w:r>
            <w:r w:rsidR="007E1044" w:rsidRPr="006E7559">
              <w:rPr>
                <w:rFonts w:ascii="Arial" w:hAnsi="Arial" w:cs="Arial"/>
                <w:sz w:val="24"/>
                <w:szCs w:val="24"/>
              </w:rPr>
              <w:t>Sy pa se teleurstelling in hom.</w:t>
            </w:r>
            <w:r w:rsidR="007E1044" w:rsidRPr="006E7559"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45210F" w:rsidRPr="006E7559" w:rsidRDefault="0045210F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E755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45210F" w:rsidRPr="006E7559" w:rsidTr="006E7559">
        <w:tc>
          <w:tcPr>
            <w:tcW w:w="884" w:type="dxa"/>
          </w:tcPr>
          <w:p w:rsidR="0045210F" w:rsidRPr="006E7559" w:rsidRDefault="0045210F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8" w:type="dxa"/>
            <w:vAlign w:val="bottom"/>
          </w:tcPr>
          <w:p w:rsidR="0045210F" w:rsidRPr="006E7559" w:rsidRDefault="0045210F" w:rsidP="007E1044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E7559">
              <w:rPr>
                <w:rFonts w:ascii="Arial" w:hAnsi="Arial" w:cs="Arial"/>
                <w:b/>
                <w:sz w:val="24"/>
                <w:szCs w:val="24"/>
              </w:rPr>
              <w:t>[17]</w:t>
            </w:r>
          </w:p>
        </w:tc>
        <w:tc>
          <w:tcPr>
            <w:tcW w:w="566" w:type="dxa"/>
          </w:tcPr>
          <w:p w:rsidR="0045210F" w:rsidRPr="006E7559" w:rsidRDefault="0045210F" w:rsidP="007E10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559" w:rsidRDefault="006E7559"/>
    <w:p w:rsidR="00000400" w:rsidRPr="00000400" w:rsidRDefault="00000400" w:rsidP="00000400">
      <w:pPr>
        <w:jc w:val="right"/>
        <w:rPr>
          <w:rFonts w:ascii="Arial" w:hAnsi="Arial" w:cs="Arial"/>
          <w:b/>
        </w:rPr>
      </w:pPr>
      <w:r w:rsidRPr="00000400">
        <w:rPr>
          <w:rFonts w:ascii="Arial" w:hAnsi="Arial" w:cs="Arial"/>
          <w:b/>
        </w:rPr>
        <w:t>AFDELING A: 35 PUNTE</w:t>
      </w:r>
    </w:p>
    <w:p w:rsidR="006E7559" w:rsidRPr="006E7559" w:rsidRDefault="006E7559" w:rsidP="00000400">
      <w:pPr>
        <w:tabs>
          <w:tab w:val="left" w:pos="4185"/>
        </w:tabs>
        <w:rPr>
          <w:rFonts w:ascii="Arial" w:hAnsi="Arial" w:cs="Arial"/>
          <w:b/>
          <w:sz w:val="24"/>
          <w:szCs w:val="24"/>
        </w:rPr>
      </w:pPr>
      <w:r w:rsidRPr="006E7559">
        <w:rPr>
          <w:rFonts w:ascii="Arial" w:hAnsi="Arial" w:cs="Arial"/>
          <w:b/>
          <w:sz w:val="24"/>
          <w:szCs w:val="24"/>
        </w:rPr>
        <w:t>AFDELING B</w:t>
      </w:r>
      <w:r w:rsidR="00000400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84"/>
        <w:gridCol w:w="8468"/>
        <w:gridCol w:w="566"/>
      </w:tblGrid>
      <w:tr w:rsidR="006E7559" w:rsidRPr="006E7559" w:rsidTr="006E7559">
        <w:tc>
          <w:tcPr>
            <w:tcW w:w="884" w:type="dxa"/>
          </w:tcPr>
          <w:p w:rsidR="006E7559" w:rsidRPr="006E7559" w:rsidRDefault="006E7559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8" w:type="dxa"/>
          </w:tcPr>
          <w:p w:rsidR="006E7559" w:rsidRPr="006E7559" w:rsidRDefault="006E7559" w:rsidP="006E755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7559">
              <w:rPr>
                <w:rFonts w:ascii="Arial" w:hAnsi="Arial" w:cs="Arial"/>
                <w:b/>
                <w:sz w:val="24"/>
                <w:szCs w:val="24"/>
              </w:rPr>
              <w:t>VRAAG 3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E7559">
              <w:rPr>
                <w:rFonts w:ascii="Arial" w:hAnsi="Arial" w:cs="Arial"/>
                <w:b/>
                <w:sz w:val="24"/>
                <w:szCs w:val="24"/>
              </w:rPr>
              <w:t xml:space="preserve"> KINDERS VAN DIE WIND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6E7559">
              <w:rPr>
                <w:rFonts w:ascii="Arial" w:hAnsi="Arial" w:cs="Arial"/>
                <w:b/>
                <w:sz w:val="24"/>
                <w:szCs w:val="24"/>
              </w:rPr>
              <w:t>KOOS DU PLESSIS</w:t>
            </w:r>
          </w:p>
        </w:tc>
        <w:tc>
          <w:tcPr>
            <w:tcW w:w="566" w:type="dxa"/>
          </w:tcPr>
          <w:p w:rsidR="006E7559" w:rsidRPr="006E7559" w:rsidRDefault="006E7559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559" w:rsidRPr="006E7559" w:rsidTr="006E7559">
        <w:tc>
          <w:tcPr>
            <w:tcW w:w="884" w:type="dxa"/>
          </w:tcPr>
          <w:p w:rsidR="006E7559" w:rsidRPr="006E7559" w:rsidRDefault="006E7559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468" w:type="dxa"/>
          </w:tcPr>
          <w:p w:rsidR="006E7559" w:rsidRPr="006E7559" w:rsidRDefault="006E7559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Ek-spreker.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6E7559" w:rsidRPr="006E7559" w:rsidRDefault="006E7559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E7559" w:rsidRPr="006E7559" w:rsidTr="006E7559">
        <w:tc>
          <w:tcPr>
            <w:tcW w:w="884" w:type="dxa"/>
          </w:tcPr>
          <w:p w:rsidR="006E7559" w:rsidRPr="006E7559" w:rsidRDefault="006E7559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468" w:type="dxa"/>
          </w:tcPr>
          <w:p w:rsidR="006E7559" w:rsidRPr="006E7559" w:rsidRDefault="006E7559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Dit beklemtoon die feit dat dit ’n ou lied is.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6E7559" w:rsidRPr="006E7559" w:rsidRDefault="006E7559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E7559" w:rsidRPr="006E7559" w:rsidTr="006E7559">
        <w:tc>
          <w:tcPr>
            <w:tcW w:w="884" w:type="dxa"/>
          </w:tcPr>
          <w:p w:rsidR="006E7559" w:rsidRPr="006E7559" w:rsidRDefault="006E7559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8468" w:type="dxa"/>
          </w:tcPr>
          <w:p w:rsidR="006E7559" w:rsidRPr="00065B96" w:rsidRDefault="00065B96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Dit versterk die musikaliteit.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065B96" w:rsidRPr="00065B96" w:rsidRDefault="00065B96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65B96">
              <w:rPr>
                <w:rFonts w:ascii="Arial" w:hAnsi="Arial" w:cs="Arial"/>
                <w:sz w:val="24"/>
                <w:szCs w:val="24"/>
              </w:rPr>
              <w:t>Maak die gedig klankryk.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6E7559" w:rsidRPr="006E7559" w:rsidRDefault="00065B96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E7559" w:rsidRPr="006E7559" w:rsidTr="006E7559">
        <w:tc>
          <w:tcPr>
            <w:tcW w:w="884" w:type="dxa"/>
          </w:tcPr>
          <w:p w:rsidR="006E7559" w:rsidRPr="006E7559" w:rsidRDefault="00065B96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8468" w:type="dxa"/>
          </w:tcPr>
          <w:p w:rsidR="006E7559" w:rsidRPr="006E7559" w:rsidRDefault="00065B96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Liriese gedig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6E7559" w:rsidRPr="006E7559" w:rsidRDefault="00065B96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E7559" w:rsidRPr="006E7559" w:rsidTr="006E7559">
        <w:tc>
          <w:tcPr>
            <w:tcW w:w="884" w:type="dxa"/>
          </w:tcPr>
          <w:p w:rsidR="006E7559" w:rsidRPr="006E7559" w:rsidRDefault="00065B96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8468" w:type="dxa"/>
          </w:tcPr>
          <w:p w:rsidR="006E7559" w:rsidRPr="006E7559" w:rsidRDefault="00065B96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“van lewenswel en –wee”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6E7559" w:rsidRPr="006E7559" w:rsidRDefault="00065B96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E7559" w:rsidRPr="006E7559" w:rsidTr="006E7559">
        <w:tc>
          <w:tcPr>
            <w:tcW w:w="884" w:type="dxa"/>
          </w:tcPr>
          <w:p w:rsidR="006E7559" w:rsidRPr="006E7559" w:rsidRDefault="00065B96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8468" w:type="dxa"/>
          </w:tcPr>
          <w:p w:rsidR="006E7559" w:rsidRPr="006E7559" w:rsidRDefault="003D7B8E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metafoor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6E7559" w:rsidRPr="006E7559" w:rsidRDefault="003D7B8E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E7559" w:rsidRPr="006E7559" w:rsidTr="006E7559">
        <w:tc>
          <w:tcPr>
            <w:tcW w:w="884" w:type="dxa"/>
          </w:tcPr>
          <w:p w:rsidR="006E7559" w:rsidRPr="006E7559" w:rsidRDefault="003D7B8E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8468" w:type="dxa"/>
          </w:tcPr>
          <w:p w:rsidR="006E7559" w:rsidRPr="006E7559" w:rsidRDefault="003D7B8E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spreker kan die woorde van die liedjie nie meer onthou nie.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6E7559" w:rsidRPr="006E7559" w:rsidRDefault="003D7B8E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E7559" w:rsidRPr="006E7559" w:rsidTr="006E7559">
        <w:tc>
          <w:tcPr>
            <w:tcW w:w="884" w:type="dxa"/>
          </w:tcPr>
          <w:p w:rsidR="006E7559" w:rsidRPr="006E7559" w:rsidRDefault="003D7B8E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8468" w:type="dxa"/>
          </w:tcPr>
          <w:p w:rsidR="006E7559" w:rsidRPr="006E7559" w:rsidRDefault="003D7B8E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“vaag onthoude grepies”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6E7559" w:rsidRPr="006E7559" w:rsidRDefault="003D7B8E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E7559" w:rsidRPr="006E7559" w:rsidTr="006E7559">
        <w:tc>
          <w:tcPr>
            <w:tcW w:w="884" w:type="dxa"/>
          </w:tcPr>
          <w:p w:rsidR="006E7559" w:rsidRPr="006E7559" w:rsidRDefault="003D7B8E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8468" w:type="dxa"/>
          </w:tcPr>
          <w:p w:rsidR="006E7559" w:rsidRPr="006E7559" w:rsidRDefault="003D7B8E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lewensverhaal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6E7559" w:rsidRPr="006E7559" w:rsidRDefault="003D7B8E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E7559" w:rsidRPr="006E7559" w:rsidTr="006E7559">
        <w:tc>
          <w:tcPr>
            <w:tcW w:w="884" w:type="dxa"/>
          </w:tcPr>
          <w:p w:rsidR="006E7559" w:rsidRPr="006E7559" w:rsidRDefault="003D7B8E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8468" w:type="dxa"/>
          </w:tcPr>
          <w:p w:rsidR="006E7559" w:rsidRPr="006E7559" w:rsidRDefault="003D7B8E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Gebroke rym/gedeeltelike kruisrym rym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6E7559" w:rsidRPr="006E7559" w:rsidRDefault="003D7B8E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E7559" w:rsidRPr="006E7559" w:rsidTr="006E7559">
        <w:tc>
          <w:tcPr>
            <w:tcW w:w="884" w:type="dxa"/>
          </w:tcPr>
          <w:p w:rsidR="006E7559" w:rsidRPr="006E7559" w:rsidRDefault="003D7B8E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8468" w:type="dxa"/>
          </w:tcPr>
          <w:p w:rsidR="006E7559" w:rsidRPr="006E7559" w:rsidRDefault="003D7B8E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Gesigte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  <w:r>
              <w:rPr>
                <w:rFonts w:ascii="Arial" w:hAnsi="Arial" w:cs="Arial"/>
                <w:sz w:val="24"/>
                <w:szCs w:val="24"/>
              </w:rPr>
              <w:t>, drome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  <w:r>
              <w:rPr>
                <w:rFonts w:ascii="Arial" w:hAnsi="Arial" w:cs="Arial"/>
                <w:sz w:val="24"/>
                <w:szCs w:val="24"/>
              </w:rPr>
              <w:t>, name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</w:tcPr>
          <w:p w:rsidR="006E7559" w:rsidRPr="006E7559" w:rsidRDefault="003D7B8E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6E7559" w:rsidRPr="006E7559" w:rsidTr="006E7559">
        <w:tc>
          <w:tcPr>
            <w:tcW w:w="884" w:type="dxa"/>
          </w:tcPr>
          <w:p w:rsidR="006E7559" w:rsidRPr="006E7559" w:rsidRDefault="003D7B8E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3.12</w:t>
            </w:r>
          </w:p>
        </w:tc>
        <w:tc>
          <w:tcPr>
            <w:tcW w:w="8468" w:type="dxa"/>
          </w:tcPr>
          <w:p w:rsidR="006E7559" w:rsidRDefault="003D7B8E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D7B8E">
              <w:rPr>
                <w:rFonts w:ascii="Arial" w:hAnsi="Arial" w:cs="Arial"/>
                <w:sz w:val="24"/>
                <w:szCs w:val="24"/>
                <w:u w:val="single"/>
              </w:rPr>
              <w:t>van</w:t>
            </w:r>
            <w:r>
              <w:rPr>
                <w:rFonts w:ascii="Arial" w:hAnsi="Arial" w:cs="Arial"/>
                <w:sz w:val="24"/>
                <w:szCs w:val="24"/>
              </w:rPr>
              <w:t xml:space="preserve"> lewenswel en –wee </w:t>
            </w:r>
          </w:p>
          <w:p w:rsidR="003D7B8E" w:rsidRPr="006E7559" w:rsidRDefault="003D7B8E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D7B8E">
              <w:rPr>
                <w:rFonts w:ascii="Arial" w:hAnsi="Arial" w:cs="Arial"/>
                <w:sz w:val="24"/>
                <w:szCs w:val="24"/>
                <w:u w:val="single"/>
              </w:rPr>
              <w:t>van</w:t>
            </w:r>
            <w:r>
              <w:rPr>
                <w:rFonts w:ascii="Arial" w:hAnsi="Arial" w:cs="Arial"/>
                <w:sz w:val="24"/>
                <w:szCs w:val="24"/>
              </w:rPr>
              <w:t xml:space="preserve"> lank vergane skepe in 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(ENIGE SOORTGELYKE ANTWOORD)</w:t>
            </w:r>
          </w:p>
        </w:tc>
        <w:tc>
          <w:tcPr>
            <w:tcW w:w="566" w:type="dxa"/>
          </w:tcPr>
          <w:p w:rsidR="006E7559" w:rsidRPr="006E7559" w:rsidRDefault="003D7B8E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E7559" w:rsidRPr="006E7559" w:rsidTr="006E7559">
        <w:tc>
          <w:tcPr>
            <w:tcW w:w="884" w:type="dxa"/>
          </w:tcPr>
          <w:p w:rsidR="006E7559" w:rsidRPr="006E7559" w:rsidRDefault="003D7B8E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3.13.</w:t>
            </w:r>
          </w:p>
        </w:tc>
        <w:tc>
          <w:tcPr>
            <w:tcW w:w="8468" w:type="dxa"/>
          </w:tcPr>
          <w:p w:rsidR="006E7559" w:rsidRPr="006E7559" w:rsidRDefault="00551005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Daar is meer te sê as wat die gedig kan noem.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6E7559" w:rsidRPr="006E7559" w:rsidRDefault="00551005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E7559" w:rsidRPr="006E7559" w:rsidTr="006E7559">
        <w:tc>
          <w:tcPr>
            <w:tcW w:w="884" w:type="dxa"/>
          </w:tcPr>
          <w:p w:rsidR="006E7559" w:rsidRPr="006E7559" w:rsidRDefault="00551005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3.14</w:t>
            </w:r>
          </w:p>
        </w:tc>
        <w:tc>
          <w:tcPr>
            <w:tcW w:w="8468" w:type="dxa"/>
          </w:tcPr>
          <w:p w:rsidR="006E7559" w:rsidRPr="006E7559" w:rsidRDefault="00551005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“almal”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6E7559" w:rsidRPr="006E7559" w:rsidRDefault="00551005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E7559" w:rsidRPr="006E7559" w:rsidTr="006E7559">
        <w:tc>
          <w:tcPr>
            <w:tcW w:w="884" w:type="dxa"/>
          </w:tcPr>
          <w:p w:rsidR="006E7559" w:rsidRPr="006E7559" w:rsidRDefault="00551005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8468" w:type="dxa"/>
          </w:tcPr>
          <w:p w:rsidR="006E7559" w:rsidRPr="006E7559" w:rsidRDefault="00551005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Ons almal is swerwers omdat ons nooit op een plek bly nie..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  <w:r>
              <w:rPr>
                <w:rFonts w:ascii="Arial" w:hAnsi="Arial" w:cs="Arial"/>
                <w:sz w:val="24"/>
                <w:szCs w:val="24"/>
              </w:rPr>
              <w:t>/Ons almal is op soek na iets betekenisvol in die lewe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6" w:type="dxa"/>
          </w:tcPr>
          <w:p w:rsidR="006E7559" w:rsidRDefault="00551005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:rsidR="00551005" w:rsidRPr="006E7559" w:rsidRDefault="00551005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559" w:rsidRPr="006E7559" w:rsidTr="006E7559">
        <w:tc>
          <w:tcPr>
            <w:tcW w:w="884" w:type="dxa"/>
          </w:tcPr>
          <w:p w:rsidR="006E7559" w:rsidRPr="006E7559" w:rsidRDefault="006E7559" w:rsidP="006E755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8" w:type="dxa"/>
          </w:tcPr>
          <w:p w:rsidR="006E7559" w:rsidRPr="00551005" w:rsidRDefault="00551005" w:rsidP="00551005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51005">
              <w:rPr>
                <w:rFonts w:ascii="Arial" w:hAnsi="Arial" w:cs="Arial"/>
                <w:b/>
                <w:sz w:val="24"/>
                <w:szCs w:val="24"/>
              </w:rPr>
              <w:t>[17]</w:t>
            </w:r>
          </w:p>
        </w:tc>
        <w:tc>
          <w:tcPr>
            <w:tcW w:w="566" w:type="dxa"/>
          </w:tcPr>
          <w:p w:rsidR="006E7559" w:rsidRPr="00551005" w:rsidRDefault="006E7559" w:rsidP="006E755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F3BF1" w:rsidRDefault="00FF3BF1" w:rsidP="00FB65CB">
      <w:pPr>
        <w:rPr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46"/>
        <w:gridCol w:w="8505"/>
        <w:gridCol w:w="567"/>
      </w:tblGrid>
      <w:tr w:rsidR="00551005" w:rsidTr="00551005">
        <w:tc>
          <w:tcPr>
            <w:tcW w:w="846" w:type="dxa"/>
          </w:tcPr>
          <w:p w:rsidR="00551005" w:rsidRPr="00551005" w:rsidRDefault="00551005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1005" w:rsidRPr="00551005" w:rsidRDefault="00551005" w:rsidP="00551005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005">
              <w:rPr>
                <w:rFonts w:ascii="Arial" w:hAnsi="Arial" w:cs="Arial"/>
                <w:b/>
                <w:sz w:val="24"/>
                <w:szCs w:val="24"/>
              </w:rPr>
              <w:t xml:space="preserve">VRAAG 4: MARTHA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55100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RONELDA S.KAMFER</w:t>
            </w:r>
          </w:p>
        </w:tc>
        <w:tc>
          <w:tcPr>
            <w:tcW w:w="567" w:type="dxa"/>
          </w:tcPr>
          <w:p w:rsidR="00551005" w:rsidRPr="00551005" w:rsidRDefault="00551005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005" w:rsidTr="00551005">
        <w:tc>
          <w:tcPr>
            <w:tcW w:w="846" w:type="dxa"/>
          </w:tcPr>
          <w:p w:rsidR="00551005" w:rsidRPr="00551005" w:rsidRDefault="00551005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551005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505" w:type="dxa"/>
          </w:tcPr>
          <w:p w:rsidR="00551005" w:rsidRPr="00551005" w:rsidRDefault="00551005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551005">
              <w:rPr>
                <w:rFonts w:ascii="Arial" w:hAnsi="Arial" w:cs="Arial"/>
                <w:sz w:val="24"/>
                <w:szCs w:val="24"/>
              </w:rPr>
              <w:t>In die Bybel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7" w:type="dxa"/>
          </w:tcPr>
          <w:p w:rsidR="00551005" w:rsidRPr="00551005" w:rsidRDefault="00551005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551005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551005" w:rsidTr="00551005">
        <w:tc>
          <w:tcPr>
            <w:tcW w:w="846" w:type="dxa"/>
          </w:tcPr>
          <w:p w:rsidR="00551005" w:rsidRPr="00551005" w:rsidRDefault="00551005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8505" w:type="dxa"/>
          </w:tcPr>
          <w:p w:rsidR="00551005" w:rsidRPr="00551005" w:rsidRDefault="00FB1637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kind voel hulpeloos</w:t>
            </w:r>
            <w:r w:rsidR="006B0F24">
              <w:rPr>
                <w:rFonts w:ascii="Arial" w:hAnsi="Arial" w:cs="Arial"/>
                <w:sz w:val="24"/>
                <w:szCs w:val="24"/>
              </w:rPr>
              <w:t>/magteloos</w:t>
            </w:r>
            <w:r>
              <w:rPr>
                <w:rFonts w:ascii="Arial" w:hAnsi="Arial" w:cs="Arial"/>
                <w:sz w:val="24"/>
                <w:szCs w:val="24"/>
              </w:rPr>
              <w:t xml:space="preserve"> omdat sy nie haar ma teen haar pa kan beskerm nie.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7" w:type="dxa"/>
          </w:tcPr>
          <w:p w:rsidR="00551005" w:rsidRPr="00551005" w:rsidRDefault="00FB1637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551005" w:rsidTr="00551005">
        <w:tc>
          <w:tcPr>
            <w:tcW w:w="846" w:type="dxa"/>
          </w:tcPr>
          <w:p w:rsidR="00551005" w:rsidRPr="00551005" w:rsidRDefault="00FB1637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8505" w:type="dxa"/>
          </w:tcPr>
          <w:p w:rsidR="00551005" w:rsidRPr="00551005" w:rsidRDefault="00FB1637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ma kry so belangrikheid/dit beklemtoon haar liefde vir haar ma.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7" w:type="dxa"/>
          </w:tcPr>
          <w:p w:rsidR="00551005" w:rsidRPr="00551005" w:rsidRDefault="00FB1637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551005" w:rsidTr="00551005">
        <w:tc>
          <w:tcPr>
            <w:tcW w:w="846" w:type="dxa"/>
          </w:tcPr>
          <w:p w:rsidR="00551005" w:rsidRPr="00551005" w:rsidRDefault="00FB1637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8505" w:type="dxa"/>
          </w:tcPr>
          <w:p w:rsidR="00384FCB" w:rsidRPr="00551005" w:rsidRDefault="00071D46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Dit maak die gedig persoonlik/Ons leer wat die speker sien en beleef./ Dis ’n persoonlik blik op die verteller se emosies en gedagtes.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7" w:type="dxa"/>
          </w:tcPr>
          <w:p w:rsidR="00551005" w:rsidRPr="00551005" w:rsidRDefault="00071D46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551005" w:rsidTr="00551005">
        <w:tc>
          <w:tcPr>
            <w:tcW w:w="846" w:type="dxa"/>
          </w:tcPr>
          <w:p w:rsidR="00551005" w:rsidRPr="00551005" w:rsidRDefault="00071D46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8505" w:type="dxa"/>
          </w:tcPr>
          <w:p w:rsidR="00551005" w:rsidRPr="00551005" w:rsidRDefault="006B0F24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Hartseer volgens (huil)/ ongelukkigheid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  <w:r>
              <w:rPr>
                <w:rFonts w:ascii="Arial" w:hAnsi="Arial" w:cs="Arial"/>
                <w:sz w:val="24"/>
                <w:szCs w:val="24"/>
              </w:rPr>
              <w:t xml:space="preserve"> Depressief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  <w:r w:rsidRPr="006B0F24">
              <w:rPr>
                <w:rFonts w:ascii="Arial" w:hAnsi="Arial" w:cs="Arial"/>
                <w:sz w:val="24"/>
                <w:szCs w:val="24"/>
              </w:rPr>
              <w:t>magteloosheid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7" w:type="dxa"/>
          </w:tcPr>
          <w:p w:rsidR="00551005" w:rsidRPr="00551005" w:rsidRDefault="006B0F24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551005" w:rsidTr="00551005">
        <w:tc>
          <w:tcPr>
            <w:tcW w:w="846" w:type="dxa"/>
          </w:tcPr>
          <w:p w:rsidR="00551005" w:rsidRPr="00551005" w:rsidRDefault="006B0F24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8505" w:type="dxa"/>
          </w:tcPr>
          <w:p w:rsidR="00551005" w:rsidRPr="00551005" w:rsidRDefault="006B0F24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 is slegs ’n kind/Slegs 4 jaar oud.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7" w:type="dxa"/>
          </w:tcPr>
          <w:p w:rsidR="00551005" w:rsidRPr="00551005" w:rsidRDefault="006B0F24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551005" w:rsidTr="00551005">
        <w:tc>
          <w:tcPr>
            <w:tcW w:w="846" w:type="dxa"/>
          </w:tcPr>
          <w:p w:rsidR="00551005" w:rsidRPr="00551005" w:rsidRDefault="006B0F24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8505" w:type="dxa"/>
          </w:tcPr>
          <w:p w:rsidR="00551005" w:rsidRPr="00551005" w:rsidRDefault="006B0F24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Agterplasing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7" w:type="dxa"/>
          </w:tcPr>
          <w:p w:rsidR="00551005" w:rsidRPr="00551005" w:rsidRDefault="006B0F24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B0F24" w:rsidTr="00551005">
        <w:tc>
          <w:tcPr>
            <w:tcW w:w="846" w:type="dxa"/>
          </w:tcPr>
          <w:p w:rsidR="006B0F24" w:rsidRPr="00551005" w:rsidRDefault="006B0F24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8505" w:type="dxa"/>
          </w:tcPr>
          <w:p w:rsidR="006B0F24" w:rsidRPr="00551005" w:rsidRDefault="006B0F24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“biduur”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7" w:type="dxa"/>
          </w:tcPr>
          <w:p w:rsidR="006B0F24" w:rsidRPr="00551005" w:rsidRDefault="006B0F24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B0F24" w:rsidTr="00551005">
        <w:tc>
          <w:tcPr>
            <w:tcW w:w="846" w:type="dxa"/>
          </w:tcPr>
          <w:p w:rsidR="006B0F24" w:rsidRPr="00551005" w:rsidRDefault="006B0F24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8505" w:type="dxa"/>
          </w:tcPr>
          <w:p w:rsidR="006B0F24" w:rsidRPr="00551005" w:rsidRDefault="006B0F24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“om haar te slaan”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7" w:type="dxa"/>
          </w:tcPr>
          <w:p w:rsidR="006B0F24" w:rsidRPr="00551005" w:rsidRDefault="006B0F24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B0F24" w:rsidTr="00551005">
        <w:tc>
          <w:tcPr>
            <w:tcW w:w="846" w:type="dxa"/>
          </w:tcPr>
          <w:p w:rsidR="006B0F24" w:rsidRPr="00551005" w:rsidRDefault="006B0F24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8505" w:type="dxa"/>
          </w:tcPr>
          <w:p w:rsidR="006B0F24" w:rsidRPr="00551005" w:rsidRDefault="006B0F24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Dit kan dui op die feit dat die geweld in die huis nooit opgehou het nie.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  <w:r>
              <w:rPr>
                <w:rFonts w:ascii="Arial" w:hAnsi="Arial" w:cs="Arial"/>
                <w:sz w:val="24"/>
                <w:szCs w:val="24"/>
              </w:rPr>
              <w:t xml:space="preserve"> Haar ma se lyding was aanhoudend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  <w:r>
              <w:rPr>
                <w:rFonts w:ascii="Arial" w:hAnsi="Arial" w:cs="Arial"/>
                <w:sz w:val="24"/>
                <w:szCs w:val="24"/>
              </w:rPr>
              <w:t xml:space="preserve"> Haar magtellosheid was oneindigend.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7" w:type="dxa"/>
          </w:tcPr>
          <w:p w:rsidR="006B0F24" w:rsidRPr="00551005" w:rsidRDefault="006B0F24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B0F24" w:rsidTr="00551005">
        <w:tc>
          <w:tcPr>
            <w:tcW w:w="846" w:type="dxa"/>
          </w:tcPr>
          <w:p w:rsidR="006B0F24" w:rsidRPr="00551005" w:rsidRDefault="006B0F24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4.11</w:t>
            </w:r>
          </w:p>
        </w:tc>
        <w:tc>
          <w:tcPr>
            <w:tcW w:w="8505" w:type="dxa"/>
          </w:tcPr>
          <w:p w:rsidR="006B0F24" w:rsidRPr="00551005" w:rsidRDefault="001D322F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Koeplet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7" w:type="dxa"/>
          </w:tcPr>
          <w:p w:rsidR="006B0F24" w:rsidRPr="00551005" w:rsidRDefault="001D322F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B0F24" w:rsidTr="00551005">
        <w:tc>
          <w:tcPr>
            <w:tcW w:w="846" w:type="dxa"/>
          </w:tcPr>
          <w:p w:rsidR="006B0F24" w:rsidRDefault="001D322F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4.12</w:t>
            </w:r>
          </w:p>
        </w:tc>
        <w:tc>
          <w:tcPr>
            <w:tcW w:w="8505" w:type="dxa"/>
          </w:tcPr>
          <w:p w:rsidR="006B0F24" w:rsidRPr="00551005" w:rsidRDefault="001D322F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“toe”</w:t>
            </w:r>
          </w:p>
        </w:tc>
        <w:tc>
          <w:tcPr>
            <w:tcW w:w="567" w:type="dxa"/>
          </w:tcPr>
          <w:p w:rsidR="006B0F24" w:rsidRPr="00551005" w:rsidRDefault="001D322F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B0F24" w:rsidTr="00551005">
        <w:tc>
          <w:tcPr>
            <w:tcW w:w="846" w:type="dxa"/>
          </w:tcPr>
          <w:p w:rsidR="006B0F24" w:rsidRDefault="001D322F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4.13</w:t>
            </w:r>
          </w:p>
        </w:tc>
        <w:tc>
          <w:tcPr>
            <w:tcW w:w="8505" w:type="dxa"/>
          </w:tcPr>
          <w:p w:rsidR="006B0F24" w:rsidRPr="00551005" w:rsidRDefault="001D322F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“huil”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7" w:type="dxa"/>
          </w:tcPr>
          <w:p w:rsidR="006B0F24" w:rsidRPr="00551005" w:rsidRDefault="001D322F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B0F24" w:rsidTr="00551005">
        <w:tc>
          <w:tcPr>
            <w:tcW w:w="846" w:type="dxa"/>
          </w:tcPr>
          <w:p w:rsidR="006B0F24" w:rsidRDefault="001D322F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4.14</w:t>
            </w:r>
          </w:p>
        </w:tc>
        <w:tc>
          <w:tcPr>
            <w:tcW w:w="8505" w:type="dxa"/>
          </w:tcPr>
          <w:p w:rsidR="006B0F24" w:rsidRDefault="001D322F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 was bang dat haar man kwaad gaan wees as sy laat huis toe kom./</w:t>
            </w:r>
          </w:p>
          <w:p w:rsidR="001D322F" w:rsidRPr="00000400" w:rsidRDefault="001D322F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 wou nie die anders so lank alleen met die man by die huis los nie.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  <w:r w:rsidR="00000400">
              <w:rPr>
                <w:rFonts w:ascii="Wingdings" w:hAnsi="Wingdings" w:cs="Arial"/>
                <w:sz w:val="24"/>
                <w:szCs w:val="24"/>
              </w:rPr>
              <w:t></w:t>
            </w:r>
            <w:r w:rsidR="00000400">
              <w:rPr>
                <w:rFonts w:ascii="Arial" w:hAnsi="Arial" w:cs="Arial"/>
                <w:sz w:val="24"/>
                <w:szCs w:val="24"/>
              </w:rPr>
              <w:t>(Bekommernis of bangheid moet aangespreek word.)</w:t>
            </w:r>
          </w:p>
        </w:tc>
        <w:tc>
          <w:tcPr>
            <w:tcW w:w="567" w:type="dxa"/>
          </w:tcPr>
          <w:p w:rsidR="006B0F24" w:rsidRPr="00551005" w:rsidRDefault="001D322F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B0F24" w:rsidTr="00551005">
        <w:tc>
          <w:tcPr>
            <w:tcW w:w="846" w:type="dxa"/>
          </w:tcPr>
          <w:p w:rsidR="006B0F24" w:rsidRDefault="001D322F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4.15</w:t>
            </w:r>
          </w:p>
        </w:tc>
        <w:tc>
          <w:tcPr>
            <w:tcW w:w="8505" w:type="dxa"/>
          </w:tcPr>
          <w:p w:rsidR="006B0F24" w:rsidRPr="00551005" w:rsidRDefault="001D322F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Nee. “Na haar ander kinders”</w:t>
            </w:r>
          </w:p>
        </w:tc>
        <w:tc>
          <w:tcPr>
            <w:tcW w:w="567" w:type="dxa"/>
          </w:tcPr>
          <w:p w:rsidR="006B0F24" w:rsidRPr="00551005" w:rsidRDefault="001D322F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B0F24" w:rsidTr="00551005">
        <w:tc>
          <w:tcPr>
            <w:tcW w:w="846" w:type="dxa"/>
          </w:tcPr>
          <w:p w:rsidR="006B0F24" w:rsidRDefault="001D322F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4.16</w:t>
            </w:r>
          </w:p>
        </w:tc>
        <w:tc>
          <w:tcPr>
            <w:tcW w:w="8505" w:type="dxa"/>
          </w:tcPr>
          <w:p w:rsidR="001D322F" w:rsidRDefault="001D322F" w:rsidP="001D322F">
            <w:pPr>
              <w:spacing w:line="480" w:lineRule="auto"/>
              <w:rPr>
                <w:rFonts w:ascii="Wingdings" w:hAnsi="Wingdings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 was nog ’n kind en kon moontlik nie so vinnig loop nie.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  <w:p w:rsidR="006B0F24" w:rsidRPr="001D322F" w:rsidRDefault="001D322F" w:rsidP="001D32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D322F">
              <w:rPr>
                <w:rFonts w:ascii="Arial" w:hAnsi="Arial" w:cs="Arial"/>
                <w:sz w:val="24"/>
                <w:szCs w:val="24"/>
              </w:rPr>
              <w:t>Haar been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D322F">
              <w:rPr>
                <w:rFonts w:ascii="Arial" w:hAnsi="Arial" w:cs="Arial"/>
                <w:sz w:val="24"/>
                <w:szCs w:val="24"/>
              </w:rPr>
              <w:t>jies was nog kort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B0F24" w:rsidRPr="00551005" w:rsidRDefault="001D322F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1D322F" w:rsidTr="00551005">
        <w:tc>
          <w:tcPr>
            <w:tcW w:w="846" w:type="dxa"/>
          </w:tcPr>
          <w:p w:rsidR="001D322F" w:rsidRDefault="001D322F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4.17</w:t>
            </w:r>
          </w:p>
        </w:tc>
        <w:tc>
          <w:tcPr>
            <w:tcW w:w="8505" w:type="dxa"/>
          </w:tcPr>
          <w:p w:rsidR="001D322F" w:rsidRPr="00551005" w:rsidRDefault="00000400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elisie</w:t>
            </w:r>
            <w:r>
              <w:rPr>
                <w:rFonts w:ascii="Wingdings" w:hAnsi="Wingdings" w:cs="Arial"/>
                <w:sz w:val="24"/>
                <w:szCs w:val="24"/>
              </w:rPr>
              <w:t></w:t>
            </w:r>
          </w:p>
        </w:tc>
        <w:tc>
          <w:tcPr>
            <w:tcW w:w="567" w:type="dxa"/>
          </w:tcPr>
          <w:p w:rsidR="001D322F" w:rsidRPr="00551005" w:rsidRDefault="00000400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1D322F" w:rsidTr="00551005">
        <w:tc>
          <w:tcPr>
            <w:tcW w:w="846" w:type="dxa"/>
          </w:tcPr>
          <w:p w:rsidR="001D322F" w:rsidRDefault="00000400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4.18</w:t>
            </w:r>
          </w:p>
        </w:tc>
        <w:tc>
          <w:tcPr>
            <w:tcW w:w="8505" w:type="dxa"/>
          </w:tcPr>
          <w:p w:rsidR="001D322F" w:rsidRPr="00551005" w:rsidRDefault="005E1C2E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“al my liefde vir haar niks beteken nie ”</w:t>
            </w:r>
          </w:p>
        </w:tc>
        <w:tc>
          <w:tcPr>
            <w:tcW w:w="567" w:type="dxa"/>
          </w:tcPr>
          <w:p w:rsidR="001D322F" w:rsidRPr="00551005" w:rsidRDefault="00000400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1D322F" w:rsidTr="00551005">
        <w:tc>
          <w:tcPr>
            <w:tcW w:w="846" w:type="dxa"/>
          </w:tcPr>
          <w:p w:rsidR="001D322F" w:rsidRDefault="001D322F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1D322F" w:rsidRPr="00551005" w:rsidRDefault="00000400" w:rsidP="00000400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[18]</w:t>
            </w:r>
          </w:p>
        </w:tc>
        <w:tc>
          <w:tcPr>
            <w:tcW w:w="567" w:type="dxa"/>
          </w:tcPr>
          <w:p w:rsidR="001D322F" w:rsidRPr="00551005" w:rsidRDefault="001D322F" w:rsidP="0055100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1005" w:rsidRDefault="00551005" w:rsidP="00FB65CB">
      <w:pPr>
        <w:rPr>
          <w:sz w:val="24"/>
          <w:szCs w:val="24"/>
        </w:rPr>
      </w:pPr>
    </w:p>
    <w:p w:rsidR="00000400" w:rsidRPr="00000400" w:rsidRDefault="00000400" w:rsidP="00000400">
      <w:pPr>
        <w:jc w:val="right"/>
        <w:rPr>
          <w:rFonts w:ascii="Arial" w:hAnsi="Arial" w:cs="Arial"/>
          <w:b/>
          <w:sz w:val="24"/>
          <w:szCs w:val="24"/>
        </w:rPr>
      </w:pPr>
      <w:r w:rsidRPr="00000400">
        <w:rPr>
          <w:rFonts w:ascii="Arial" w:hAnsi="Arial" w:cs="Arial"/>
          <w:b/>
          <w:sz w:val="24"/>
          <w:szCs w:val="24"/>
        </w:rPr>
        <w:t>TOTAAL: AFDELING B: 35</w:t>
      </w:r>
    </w:p>
    <w:p w:rsidR="00000400" w:rsidRPr="00000400" w:rsidRDefault="00000400" w:rsidP="00000400">
      <w:pPr>
        <w:jc w:val="right"/>
        <w:rPr>
          <w:rFonts w:ascii="Arial" w:hAnsi="Arial" w:cs="Arial"/>
          <w:b/>
          <w:sz w:val="24"/>
          <w:szCs w:val="24"/>
        </w:rPr>
      </w:pPr>
      <w:r w:rsidRPr="00000400">
        <w:rPr>
          <w:rFonts w:ascii="Arial" w:hAnsi="Arial" w:cs="Arial"/>
          <w:b/>
          <w:sz w:val="24"/>
          <w:szCs w:val="24"/>
        </w:rPr>
        <w:t>GROOTTOTAAL: 70 PUNTE</w:t>
      </w:r>
    </w:p>
    <w:sectPr w:rsidR="00000400" w:rsidRPr="00000400" w:rsidSect="006E7559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34" w:rsidRDefault="00A71234" w:rsidP="007B5DDD">
      <w:pPr>
        <w:spacing w:after="0" w:line="240" w:lineRule="auto"/>
      </w:pPr>
      <w:r>
        <w:separator/>
      </w:r>
    </w:p>
  </w:endnote>
  <w:endnote w:type="continuationSeparator" w:id="0">
    <w:p w:rsidR="00A71234" w:rsidRDefault="00A71234" w:rsidP="007B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34" w:rsidRDefault="00A71234" w:rsidP="007B5DDD">
      <w:pPr>
        <w:spacing w:after="0" w:line="240" w:lineRule="auto"/>
      </w:pPr>
      <w:r>
        <w:separator/>
      </w:r>
    </w:p>
  </w:footnote>
  <w:footnote w:type="continuationSeparator" w:id="0">
    <w:p w:rsidR="00A71234" w:rsidRDefault="00A71234" w:rsidP="007B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0639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5DDD" w:rsidRDefault="007B5D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A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5DDD" w:rsidRDefault="007B5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CB"/>
    <w:rsid w:val="00000400"/>
    <w:rsid w:val="00065B96"/>
    <w:rsid w:val="00071D46"/>
    <w:rsid w:val="00113B07"/>
    <w:rsid w:val="001D322F"/>
    <w:rsid w:val="00360FA0"/>
    <w:rsid w:val="00384FCB"/>
    <w:rsid w:val="003D7B8E"/>
    <w:rsid w:val="0045210F"/>
    <w:rsid w:val="004A2369"/>
    <w:rsid w:val="004C6B56"/>
    <w:rsid w:val="00551005"/>
    <w:rsid w:val="005E1C2E"/>
    <w:rsid w:val="00691F56"/>
    <w:rsid w:val="006B0F24"/>
    <w:rsid w:val="006E7559"/>
    <w:rsid w:val="007B5DDD"/>
    <w:rsid w:val="007E1044"/>
    <w:rsid w:val="00A71234"/>
    <w:rsid w:val="00AE09A3"/>
    <w:rsid w:val="00BC1AF8"/>
    <w:rsid w:val="00D85D8C"/>
    <w:rsid w:val="00FB1637"/>
    <w:rsid w:val="00FB65CB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7A92D-C074-41B7-993A-8B1BFA91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DD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7B5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DD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cdmentoor@yahoo.com</dc:creator>
  <cp:keywords/>
  <dc:description/>
  <cp:lastModifiedBy>Cordelia Mentoor</cp:lastModifiedBy>
  <cp:revision>2</cp:revision>
  <dcterms:created xsi:type="dcterms:W3CDTF">2018-05-09T19:11:00Z</dcterms:created>
  <dcterms:modified xsi:type="dcterms:W3CDTF">2018-05-09T19:11:00Z</dcterms:modified>
</cp:coreProperties>
</file>